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6" w:rsidRPr="007D0CB0" w:rsidRDefault="00D003D4" w:rsidP="003D1F26">
      <w:pPr>
        <w:spacing w:before="62" w:after="0" w:line="240" w:lineRule="auto"/>
        <w:ind w:left="5785" w:right="-4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7D0CB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'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fi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io</w:t>
      </w:r>
      <w:proofErr w:type="spellEnd"/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rson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proofErr w:type="spellEnd"/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omune di </w:t>
      </w:r>
      <w:r w:rsidR="003D1F26" w:rsidRPr="007D0CB0">
        <w:rPr>
          <w:rFonts w:ascii="Times New Roman" w:eastAsia="Times New Roman" w:hAnsi="Times New Roman" w:cs="Times New Roman"/>
          <w:b/>
          <w:sz w:val="24"/>
          <w:szCs w:val="24"/>
        </w:rPr>
        <w:t>Borgaro Torinese</w:t>
      </w:r>
    </w:p>
    <w:p w:rsidR="004D3334" w:rsidRPr="007D0CB0" w:rsidRDefault="00D003D4" w:rsidP="003D1F26">
      <w:pPr>
        <w:spacing w:before="62" w:after="0" w:line="240" w:lineRule="auto"/>
        <w:ind w:left="5785" w:right="-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zz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3D1F26" w:rsidRPr="007D0CB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Vittorio Veneto 12</w:t>
      </w:r>
    </w:p>
    <w:p w:rsidR="004D3334" w:rsidRPr="007D0CB0" w:rsidRDefault="003D1F26">
      <w:pPr>
        <w:spacing w:after="0" w:line="276" w:lineRule="exact"/>
        <w:ind w:left="5785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10072 Borgaro T.se</w:t>
      </w:r>
    </w:p>
    <w:p w:rsidR="004D3334" w:rsidRDefault="004D333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D1F26" w:rsidRDefault="003D1F26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before="15" w:after="0" w:line="200" w:lineRule="exact"/>
        <w:rPr>
          <w:sz w:val="20"/>
          <w:szCs w:val="20"/>
        </w:rPr>
      </w:pPr>
    </w:p>
    <w:p w:rsidR="004D3334" w:rsidRDefault="00D003D4">
      <w:pPr>
        <w:spacing w:after="0" w:line="240" w:lineRule="auto"/>
        <w:ind w:left="113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Og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3D1F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tt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proofErr w:type="spellEnd"/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</w:t>
      </w:r>
      <w:r w:rsidRPr="003D1F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DOMAND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D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</w:t>
      </w:r>
      <w:r w:rsidRPr="003D1F2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C</w:t>
      </w:r>
      <w:r w:rsidRPr="003D1F2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AZ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OCED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RA CO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TIVA</w:t>
      </w:r>
      <w:r w:rsidR="003D1F2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FINI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ONE VERTIC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="003D1F26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904348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2</w:t>
      </w:r>
      <w:r w:rsidR="003D1F26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EG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RIA</w:t>
      </w:r>
      <w:r w:rsidR="003D1F26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90434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ZI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="003D1F26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ECONO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90434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1) NEL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OFI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 PRO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IONALE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ORE</w:t>
      </w:r>
      <w:r w:rsidR="003D1F26" w:rsidRPr="00185B4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9043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AMMINISTRATIVO CONTABILE</w:t>
      </w:r>
      <w:r w:rsidR="003D1F26" w:rsidRPr="00185B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3334" w:rsidRDefault="004D3334">
      <w:pPr>
        <w:spacing w:before="4" w:after="0" w:line="150" w:lineRule="exact"/>
        <w:rPr>
          <w:sz w:val="15"/>
          <w:szCs w:val="15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D003D4">
      <w:pPr>
        <w:spacing w:after="0" w:line="360" w:lineRule="auto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D51446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</w:p>
    <w:p w:rsidR="004D3334" w:rsidRPr="003D1F26" w:rsidRDefault="00D003D4">
      <w:pPr>
        <w:spacing w:before="6" w:after="0" w:line="271" w:lineRule="exact"/>
        <w:ind w:left="113" w:righ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567223" w:rsidRPr="005672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5672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567223">
        <w:rPr>
          <w:rFonts w:ascii="Times New Roman" w:eastAsia="Times New Roman" w:hAnsi="Times New Roman" w:cs="Times New Roman"/>
          <w:position w:val="-1"/>
          <w:sz w:val="24"/>
          <w:szCs w:val="24"/>
        </w:rPr>
        <w:t>°</w:t>
      </w:r>
      <w:r w:rsidRPr="0056722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56722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/>
        </w:rPr>
        <w:t xml:space="preserve">    </w:t>
      </w:r>
      <w:r w:rsidR="00567223" w:rsidRPr="0056722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proofErr w:type="spellStart"/>
      <w:r w:rsidRPr="005672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rilas</w:t>
      </w:r>
      <w:r w:rsidRPr="005672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5672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iat</w:t>
      </w:r>
      <w:r w:rsidRPr="00567223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Pr="0056722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proofErr w:type="spellStart"/>
      <w:r w:rsidRPr="005672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567223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proofErr w:type="spellEnd"/>
      <w:r w:rsidR="005672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</w:p>
    <w:p w:rsidR="004D3334" w:rsidRPr="003D1F26" w:rsidRDefault="004D3334">
      <w:pPr>
        <w:spacing w:after="0"/>
        <w:jc w:val="both"/>
        <w:rPr>
          <w:u w:val="single"/>
        </w:rPr>
        <w:sectPr w:rsidR="004D3334" w:rsidRPr="003D1F2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4D3334" w:rsidRDefault="004D3334">
      <w:pPr>
        <w:spacing w:before="9" w:after="0" w:line="140" w:lineRule="exact"/>
        <w:rPr>
          <w:sz w:val="14"/>
          <w:szCs w:val="14"/>
        </w:rPr>
      </w:pPr>
    </w:p>
    <w:p w:rsidR="004D3334" w:rsidRDefault="00D003D4">
      <w:pPr>
        <w:spacing w:after="0" w:line="240" w:lineRule="auto"/>
        <w:ind w:left="4415" w:right="4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D3334" w:rsidRDefault="004D3334">
      <w:pPr>
        <w:spacing w:before="10" w:after="0" w:line="120" w:lineRule="exact"/>
        <w:rPr>
          <w:sz w:val="12"/>
          <w:szCs w:val="12"/>
        </w:rPr>
      </w:pPr>
    </w:p>
    <w:p w:rsidR="004D3334" w:rsidRDefault="00D003D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F26" w:rsidRDefault="003D1F2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D3334" w:rsidRDefault="00D003D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opria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nsabilità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spell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D3334" w:rsidRDefault="00D003D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445/2000,</w:t>
      </w:r>
    </w:p>
    <w:p w:rsidR="004D3334" w:rsidRDefault="00D003D4">
      <w:pPr>
        <w:spacing w:before="12" w:after="0" w:line="240" w:lineRule="auto"/>
        <w:ind w:left="4273" w:right="4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HIARA</w:t>
      </w:r>
    </w:p>
    <w:p w:rsidR="004D3334" w:rsidRDefault="004D3334">
      <w:pPr>
        <w:spacing w:before="2" w:after="0" w:line="130" w:lineRule="exact"/>
        <w:rPr>
          <w:sz w:val="13"/>
          <w:szCs w:val="13"/>
        </w:rPr>
      </w:pPr>
    </w:p>
    <w:p w:rsidR="004D3334" w:rsidRDefault="00D003D4">
      <w:pPr>
        <w:spacing w:after="0" w:line="240" w:lineRule="auto"/>
        <w:ind w:left="1503" w:right="1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barrare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aselle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dichi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1F26" w:rsidRDefault="003D1F26">
      <w:pPr>
        <w:spacing w:after="0" w:line="240" w:lineRule="auto"/>
        <w:ind w:left="1503" w:right="1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334" w:rsidRDefault="00D003D4">
      <w:pPr>
        <w:spacing w:before="2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3334" w:rsidRDefault="004D3334">
      <w:pPr>
        <w:spacing w:before="7" w:after="0" w:line="130" w:lineRule="exact"/>
        <w:rPr>
          <w:sz w:val="13"/>
          <w:szCs w:val="13"/>
        </w:rPr>
      </w:pPr>
    </w:p>
    <w:p w:rsidR="004D3334" w:rsidRDefault="00D003D4">
      <w:pPr>
        <w:tabs>
          <w:tab w:val="left" w:pos="88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</w:p>
    <w:p w:rsidR="004D3334" w:rsidRDefault="004D3334">
      <w:pPr>
        <w:spacing w:before="10" w:after="0" w:line="110" w:lineRule="exact"/>
        <w:rPr>
          <w:sz w:val="11"/>
          <w:szCs w:val="11"/>
        </w:rPr>
      </w:pPr>
    </w:p>
    <w:p w:rsidR="004D3334" w:rsidRDefault="00D003D4">
      <w:pPr>
        <w:tabs>
          <w:tab w:val="left" w:pos="880"/>
          <w:tab w:val="left" w:pos="916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ificare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D3334" w:rsidRDefault="004D3334">
      <w:pPr>
        <w:spacing w:before="7" w:after="0" w:line="110" w:lineRule="exact"/>
        <w:rPr>
          <w:sz w:val="11"/>
          <w:szCs w:val="11"/>
        </w:rPr>
      </w:pPr>
    </w:p>
    <w:p w:rsidR="004D3334" w:rsidRDefault="00D003D4">
      <w:pPr>
        <w:tabs>
          <w:tab w:val="left" w:pos="880"/>
          <w:tab w:val="left" w:pos="910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D3334" w:rsidRDefault="004D3334">
      <w:pPr>
        <w:spacing w:before="9" w:after="0" w:line="110" w:lineRule="exact"/>
        <w:rPr>
          <w:sz w:val="11"/>
          <w:szCs w:val="11"/>
        </w:rPr>
      </w:pPr>
    </w:p>
    <w:p w:rsidR="004D3334" w:rsidRDefault="00D003D4">
      <w:pPr>
        <w:spacing w:after="0" w:line="359" w:lineRule="auto"/>
        <w:ind w:left="18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D003D4">
      <w:pPr>
        <w:tabs>
          <w:tab w:val="left" w:pos="9380"/>
        </w:tabs>
        <w:spacing w:before="7" w:after="0" w:line="359" w:lineRule="auto"/>
        <w:ind w:left="540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(se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3334" w:rsidRDefault="00D003D4">
      <w:pPr>
        <w:spacing w:after="0" w:line="361" w:lineRule="auto"/>
        <w:ind w:left="54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3D1F26" w:rsidRPr="003E08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v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ripo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F26" w:rsidRPr="003E08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sse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onos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E08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orso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F26" w:rsidRPr="003E08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vigenti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disposizioni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ri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F26" w:rsidRPr="003E08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la</w:t>
      </w:r>
      <w:r w:rsidR="003D1F26" w:rsidRPr="003E08F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ost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tuz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pporto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mp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on la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Pubb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Amm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 </w:t>
      </w:r>
    </w:p>
    <w:p w:rsidR="003D1F26" w:rsidRDefault="003D1F26" w:rsidP="003D1F26">
      <w:pPr>
        <w:spacing w:after="0" w:line="361" w:lineRule="auto"/>
        <w:ind w:left="540" w:right="56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3D1F26" w:rsidRDefault="003D1F26" w:rsidP="003D1F26">
      <w:pPr>
        <w:spacing w:after="0"/>
        <w:ind w:firstLine="460"/>
        <w:sectPr w:rsidR="003D1F2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4D3334" w:rsidRDefault="004D3334">
      <w:pPr>
        <w:spacing w:before="7" w:after="0" w:line="130" w:lineRule="exact"/>
        <w:rPr>
          <w:sz w:val="13"/>
          <w:szCs w:val="13"/>
        </w:rPr>
      </w:pPr>
    </w:p>
    <w:p w:rsidR="003D1F26" w:rsidRPr="003D1F26" w:rsidRDefault="00D003D4" w:rsidP="00D003D4">
      <w:pPr>
        <w:spacing w:before="3" w:after="0" w:line="36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F26">
        <w:rPr>
          <w:rFonts w:ascii="Wingdings" w:eastAsia="Wingdings" w:hAnsi="Wingdings" w:cs="Wingdings"/>
          <w:sz w:val="24"/>
          <w:szCs w:val="24"/>
        </w:rPr>
        <w:t>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3D1F2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dipendent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del Comune di Borgaro </w:t>
      </w:r>
      <w:proofErr w:type="spellStart"/>
      <w:r w:rsidR="003D1F26">
        <w:rPr>
          <w:rFonts w:ascii="Times New Roman" w:eastAsia="Times New Roman" w:hAnsi="Times New Roman" w:cs="Times New Roman"/>
          <w:sz w:val="24"/>
          <w:szCs w:val="24"/>
        </w:rPr>
        <w:t>Torinese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assunt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a tempo 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indeterminate in data ___________________________,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servizio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l’Ente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scadenza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termine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stabilito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per la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presentazione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domande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inquadrat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7E2F">
        <w:rPr>
          <w:rFonts w:ascii="Times New Roman" w:eastAsia="Times New Roman" w:hAnsi="Times New Roman" w:cs="Times New Roman"/>
          <w:sz w:val="24"/>
          <w:szCs w:val="24"/>
        </w:rPr>
        <w:t>B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almeno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anni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4D3334" w:rsidP="00D003D4">
      <w:pPr>
        <w:spacing w:before="7" w:after="0" w:line="360" w:lineRule="auto"/>
        <w:rPr>
          <w:sz w:val="13"/>
          <w:szCs w:val="13"/>
        </w:rPr>
      </w:pPr>
    </w:p>
    <w:p w:rsidR="004D3334" w:rsidRDefault="00D003D4">
      <w:pPr>
        <w:spacing w:before="2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utile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all’ammissione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trattasi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ome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avviso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D3334" w:rsidRDefault="004D3334">
      <w:pPr>
        <w:spacing w:before="8" w:after="0" w:line="120" w:lineRule="exact"/>
        <w:rPr>
          <w:sz w:val="12"/>
          <w:szCs w:val="12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after="0"/>
      </w:pPr>
    </w:p>
    <w:p w:rsidR="00D003D4" w:rsidRDefault="00D003D4">
      <w:pPr>
        <w:spacing w:after="0"/>
        <w:sectPr w:rsidR="00D003D4">
          <w:pgSz w:w="11920" w:h="16840"/>
          <w:pgMar w:top="1040" w:right="1020" w:bottom="280" w:left="1100" w:header="720" w:footer="720" w:gutter="0"/>
          <w:cols w:space="720"/>
        </w:sectPr>
      </w:pPr>
    </w:p>
    <w:p w:rsidR="004D3334" w:rsidRDefault="008205A9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lastRenderedPageBreak/>
        <w:pict>
          <v:group id="_x0000_s1032" style="position:absolute;left:0;text-align:left;margin-left:78pt;margin-top:-5.65pt;width:456.05pt;height:.1pt;z-index:-251660288;mso-position-horizontal-relative:page" coordorigin="1560,-113" coordsize="9121,2">
            <v:shape id="_x0000_s1033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8205A9">
        <w:pict>
          <v:group id="_x0000_s1030" style="position:absolute;left:0;text-align:left;margin-left:168.25pt;margin-top:15pt;width:90.1pt;height:.1pt;z-index:-251659264;mso-position-horizontal-relative:page" coordorigin="3365,300" coordsize="1802,2">
            <v:shape id="_x0000_s1031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in data</w:t>
      </w:r>
    </w:p>
    <w:p w:rsidR="00D003D4" w:rsidRDefault="00D003D4">
      <w:pPr>
        <w:tabs>
          <w:tab w:val="left" w:pos="5460"/>
        </w:tabs>
        <w:spacing w:before="29" w:after="0" w:line="271" w:lineRule="exact"/>
        <w:ind w:right="-20"/>
      </w:pPr>
    </w:p>
    <w:p w:rsidR="00D003D4" w:rsidRPr="007D0CB0" w:rsidRDefault="00D003D4" w:rsidP="00D003D4">
      <w:pPr>
        <w:tabs>
          <w:tab w:val="left" w:pos="5460"/>
        </w:tabs>
        <w:spacing w:before="29" w:after="0" w:line="271" w:lineRule="exact"/>
        <w:ind w:left="426" w:right="-20"/>
      </w:pPr>
      <w:r w:rsidRPr="007D0CB0">
        <w:t xml:space="preserve">con la </w:t>
      </w:r>
      <w:proofErr w:type="spellStart"/>
      <w:r w:rsidRPr="007D0CB0">
        <w:t>votazione</w:t>
      </w:r>
      <w:proofErr w:type="spellEnd"/>
      <w:r w:rsidRPr="007D0CB0">
        <w:t xml:space="preserve"> di </w:t>
      </w:r>
    </w:p>
    <w:p w:rsidR="004D3334" w:rsidRPr="00D003D4" w:rsidRDefault="00D003D4">
      <w:pPr>
        <w:tabs>
          <w:tab w:val="left" w:pos="54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sso </w:t>
      </w:r>
      <w:r w:rsidRPr="00D003D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_______________________________________</w:t>
      </w:r>
    </w:p>
    <w:p w:rsidR="004D3334" w:rsidRPr="00D003D4" w:rsidRDefault="004D3334">
      <w:pPr>
        <w:spacing w:after="0"/>
        <w:rPr>
          <w:u w:val="single"/>
        </w:rPr>
        <w:sectPr w:rsidR="004D3334" w:rsidRPr="00D003D4">
          <w:type w:val="continuous"/>
          <w:pgSz w:w="11920" w:h="16840"/>
          <w:pgMar w:top="1320" w:right="1020" w:bottom="280" w:left="1100" w:header="720" w:footer="720" w:gutter="0"/>
          <w:cols w:num="2" w:space="720" w:equalWidth="0">
            <w:col w:w="2206" w:space="1921"/>
            <w:col w:w="5673"/>
          </w:cols>
        </w:sectPr>
      </w:pPr>
    </w:p>
    <w:p w:rsidR="004D3334" w:rsidRDefault="004D3334">
      <w:pPr>
        <w:spacing w:before="4" w:after="0" w:line="140" w:lineRule="exact"/>
        <w:rPr>
          <w:sz w:val="14"/>
          <w:szCs w:val="14"/>
        </w:rPr>
      </w:pPr>
    </w:p>
    <w:p w:rsidR="003D1F26" w:rsidRDefault="008205A9" w:rsidP="003D1F26">
      <w:pPr>
        <w:spacing w:after="0" w:line="361" w:lineRule="auto"/>
        <w:ind w:left="540" w:right="56" w:hanging="360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pict>
          <v:group id="_x0000_s1028" style="position:absolute;left:0;text-align:left;margin-left:294.9pt;margin-top:-7.2pt;width:240.25pt;height:.1pt;z-index:-251658240;mso-position-horizontal-relative:page" coordorigin="5898,-144" coordsize="4805,2">
            <v:shape id="_x0000_s1029" style="position:absolute;left:5898;top:-144;width:4805;height:2" coordorigin="5898,-144" coordsize="4805,0" path="m5898,-144r4805,e" filled="f" strokeweight=".48pt">
              <v:path arrowok="t"/>
            </v:shape>
            <w10:wrap anchorx="page"/>
          </v:group>
        </w:pict>
      </w:r>
      <w:r w:rsidR="00D003D4" w:rsidRPr="003D1F26">
        <w:rPr>
          <w:rFonts w:ascii="Wingdings" w:eastAsia="Wingdings" w:hAnsi="Wingdings" w:cs="Wingdings"/>
          <w:sz w:val="24"/>
          <w:szCs w:val="24"/>
        </w:rPr>
        <w:t></w:t>
      </w:r>
      <w:r w:rsidR="00D003D4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 w:rsidRPr="003D1F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ripo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disciplina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D1F2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3D1F26" w:rsidRPr="003D1F2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nni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iori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</w:t>
      </w:r>
      <w:r w:rsidR="003D1F26" w:rsidRPr="003D1F2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rmine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D1F2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 la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nta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io</w:t>
      </w:r>
      <w:r w:rsidR="003D1F26" w:rsidRPr="003D1F2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domand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(in</w:t>
      </w:r>
      <w:r w:rsidR="003D1F2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ontr</w:t>
      </w:r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rio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z w:val="24"/>
          <w:szCs w:val="24"/>
        </w:rPr>
        <w:t>sp</w:t>
      </w:r>
      <w:r w:rsidR="003D1F2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ificar</w:t>
      </w:r>
      <w:r w:rsidR="003D1F2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D1F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3D1F2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="003D1F2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 </w:t>
      </w:r>
    </w:p>
    <w:p w:rsidR="003D1F26" w:rsidRDefault="003D1F26" w:rsidP="003D1F26">
      <w:pPr>
        <w:spacing w:after="0" w:line="361" w:lineRule="auto"/>
        <w:ind w:left="540" w:right="56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3D1F26" w:rsidRDefault="003D1F26" w:rsidP="003D1F26">
      <w:pPr>
        <w:spacing w:after="0"/>
        <w:ind w:firstLine="460"/>
        <w:sectPr w:rsidR="003D1F2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 w:rsidR="007D0CB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F26" w:rsidRPr="003D1F26" w:rsidRDefault="003D1F26" w:rsidP="003D1F26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F26" w:rsidRDefault="003D1F26" w:rsidP="003D1F26">
      <w:pPr>
        <w:pStyle w:val="Paragrafoelenco"/>
        <w:numPr>
          <w:ilvl w:val="0"/>
          <w:numId w:val="3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3D1F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gui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D1F2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posit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3D1F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nni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3D1F2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D1F2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nni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2019,</w:t>
      </w:r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3D1F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e 2021)</w:t>
      </w:r>
      <w:r w:rsidRPr="003D1F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teg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ria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E2F">
        <w:rPr>
          <w:rFonts w:ascii="Times New Roman" w:eastAsia="Times New Roman" w:hAnsi="Times New Roman" w:cs="Times New Roman"/>
          <w:sz w:val="24"/>
          <w:szCs w:val="24"/>
        </w:rPr>
        <w:t>B</w:t>
      </w:r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taz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posit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punteggio</w:t>
      </w:r>
      <w:proofErr w:type="spellEnd"/>
      <w:r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gui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 xml:space="preserve">di-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pendente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singola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valutazione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risultante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dall’indicatore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SPI (Score di Performance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inferiore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a 70/100</w:t>
      </w:r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 _________________</w:t>
      </w: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 _________________</w:t>
      </w:r>
    </w:p>
    <w:p w:rsidR="00BA4F8D" w:rsidRPr="003D1F26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4F8D" w:rsidRPr="003D1F26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_________________</w:t>
      </w:r>
    </w:p>
    <w:p w:rsidR="00BA4F8D" w:rsidRPr="003D1F26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334" w:rsidRDefault="004D3334" w:rsidP="003D1F26">
      <w:pPr>
        <w:spacing w:after="0" w:line="240" w:lineRule="auto"/>
        <w:ind w:left="100" w:right="-20"/>
        <w:rPr>
          <w:sz w:val="13"/>
          <w:szCs w:val="13"/>
        </w:rPr>
      </w:pPr>
    </w:p>
    <w:p w:rsidR="004D3334" w:rsidRPr="00D003D4" w:rsidRDefault="00D003D4" w:rsidP="00D003D4">
      <w:pPr>
        <w:spacing w:after="0" w:line="240" w:lineRule="auto"/>
        <w:ind w:left="100" w:right="-20"/>
        <w:jc w:val="both"/>
        <w:rPr>
          <w:sz w:val="13"/>
          <w:szCs w:val="13"/>
        </w:rPr>
      </w:pPr>
      <w:r w:rsidRPr="00D003D4">
        <w:rPr>
          <w:rFonts w:ascii="Wingdings" w:eastAsia="Wingdings" w:hAnsi="Wingdings" w:cs="Wingdings"/>
          <w:sz w:val="24"/>
          <w:szCs w:val="24"/>
        </w:rPr>
        <w:t>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D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ossedere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seguenti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oli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,</w:t>
      </w:r>
      <w:r w:rsidR="00BA4F8D" w:rsidRPr="00D003D4">
        <w:rPr>
          <w:rFonts w:ascii="Calibri" w:eastAsia="Calibri" w:hAnsi="Calibri" w:cs="Calibri"/>
          <w:color w:val="000000" w:themeColor="text1"/>
          <w:spacing w:val="8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c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m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ete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z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f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essio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ali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3"/>
          <w:sz w:val="24"/>
          <w:szCs w:val="24"/>
          <w:u w:color="000000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8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oli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6"/>
          <w:sz w:val="24"/>
          <w:szCs w:val="24"/>
          <w:u w:color="000000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d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9"/>
          <w:sz w:val="24"/>
          <w:szCs w:val="24"/>
          <w:u w:color="000000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pacing w:val="-3"/>
          <w:sz w:val="24"/>
          <w:szCs w:val="24"/>
          <w:u w:color="000000"/>
        </w:rPr>
        <w:t>s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u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d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io</w:t>
      </w:r>
      <w:r w:rsidR="00BA4F8D" w:rsidRPr="00D003D4">
        <w:rPr>
          <w:rFonts w:ascii="Calibri" w:eastAsia="Calibri" w:hAnsi="Calibri" w:cs="Calibri"/>
          <w:color w:val="000000" w:themeColor="text1"/>
          <w:spacing w:val="7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u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l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eri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ri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8"/>
          <w:sz w:val="24"/>
          <w:szCs w:val="24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D003D4">
        <w:rPr>
          <w:rFonts w:ascii="Calibri" w:eastAsia="Calibri" w:hAnsi="Calibri" w:cs="Calibri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qu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elli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evis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p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l’ac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esso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alla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eg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ia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tt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al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f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ilo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ogg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d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sel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z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ione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4D3334" w:rsidRDefault="004D3334">
      <w:pPr>
        <w:spacing w:before="7" w:after="0"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3D4" w:rsidRDefault="00D003D4" w:rsidP="00D003D4">
      <w:pPr>
        <w:spacing w:before="1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A4F8D" w:rsidRDefault="00D003D4" w:rsidP="00D003D4">
      <w:pPr>
        <w:spacing w:before="16" w:after="0" w:line="240" w:lineRule="auto"/>
        <w:ind w:right="-20"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diploma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laurea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(DL) del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previgente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ordinamento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universitario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o per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laurea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magistrale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(LM)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3D4" w:rsidRDefault="00D003D4" w:rsidP="00D003D4">
      <w:pPr>
        <w:spacing w:before="16" w:after="0" w:line="240" w:lineRule="auto"/>
        <w:ind w:right="-20" w:firstLine="460"/>
        <w:rPr>
          <w:sz w:val="20"/>
          <w:szCs w:val="20"/>
        </w:rPr>
      </w:pPr>
    </w:p>
    <w:p w:rsidR="00BA4F8D" w:rsidRDefault="00BA4F8D" w:rsidP="00BA4F8D">
      <w:pPr>
        <w:spacing w:after="0"/>
        <w:sectPr w:rsidR="00BA4F8D" w:rsidSect="00BA4F8D">
          <w:type w:val="continuous"/>
          <w:pgSz w:w="11920" w:h="16840"/>
          <w:pgMar w:top="1040" w:right="1020" w:bottom="280" w:left="1100" w:header="720" w:footer="720" w:gutter="0"/>
          <w:cols w:space="720"/>
        </w:sectPr>
      </w:pPr>
    </w:p>
    <w:p w:rsidR="00BA4F8D" w:rsidRDefault="008205A9" w:rsidP="00BA4F8D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lastRenderedPageBreak/>
        <w:pict>
          <v:group id="_x0000_s1034" style="position:absolute;left:0;text-align:left;margin-left:78pt;margin-top:-5.65pt;width:456.05pt;height:.1pt;z-index:-251655168;mso-position-horizontal-relative:page" coordorigin="1560,-113" coordsize="9121,2">
            <v:shape id="_x0000_s1035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8205A9">
        <w:pict>
          <v:group id="_x0000_s1036" style="position:absolute;left:0;text-align:left;margin-left:168.25pt;margin-top:15pt;width:90.1pt;height:.1pt;z-index:-251654144;mso-position-horizontal-relative:page" coordorigin="3365,300" coordsize="1802,2">
            <v:shape id="_x0000_s1037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BA4F8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BA4F8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BA4F8D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D003D4" w:rsidP="00D003D4">
      <w:pPr>
        <w:spacing w:after="0" w:line="20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dottorato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ricerca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(PH)</w:t>
      </w:r>
    </w:p>
    <w:p w:rsidR="00D003D4" w:rsidRDefault="00D003D4" w:rsidP="00BA4F8D">
      <w:pPr>
        <w:spacing w:after="0" w:line="200" w:lineRule="exact"/>
        <w:rPr>
          <w:sz w:val="20"/>
          <w:szCs w:val="20"/>
        </w:rPr>
      </w:pPr>
    </w:p>
    <w:p w:rsidR="007D0CB0" w:rsidRDefault="007D0CB0" w:rsidP="00BA4F8D">
      <w:pPr>
        <w:spacing w:after="0" w:line="200" w:lineRule="exact"/>
        <w:rPr>
          <w:sz w:val="20"/>
          <w:szCs w:val="20"/>
        </w:rPr>
      </w:pPr>
    </w:p>
    <w:p w:rsidR="007D0CB0" w:rsidRDefault="008205A9" w:rsidP="007D0CB0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pict>
          <v:group id="_x0000_s1082" style="position:absolute;left:0;text-align:left;margin-left:78pt;margin-top:-5.65pt;width:456.05pt;height:.1pt;z-index:-251621376;mso-position-horizontal-relative:page" coordorigin="1560,-113" coordsize="9121,2">
            <v:shape id="_x0000_s1083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8205A9">
        <w:pict>
          <v:group id="_x0000_s1084" style="position:absolute;left:0;text-align:left;margin-left:168.25pt;margin-top:15pt;width:90.1pt;height:.1pt;z-index:-251620352;mso-position-horizontal-relative:page" coordorigin="3365,300" coordsize="1802,2">
            <v:shape id="_x0000_s1085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</w:t>
      </w:r>
      <w:proofErr w:type="spellStart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>dal</w:t>
      </w:r>
      <w:proofErr w:type="spellEnd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7D0CB0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  <w:r w:rsidR="007D0CB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al _________</w:t>
      </w:r>
    </w:p>
    <w:p w:rsidR="007D0CB0" w:rsidRDefault="007D0CB0" w:rsidP="00BA4F8D">
      <w:pPr>
        <w:spacing w:after="0" w:line="200" w:lineRule="exact"/>
        <w:rPr>
          <w:sz w:val="20"/>
          <w:szCs w:val="20"/>
        </w:rPr>
      </w:pPr>
    </w:p>
    <w:p w:rsidR="007D0CB0" w:rsidRDefault="007D0CB0" w:rsidP="00BA4F8D">
      <w:pPr>
        <w:spacing w:after="0" w:line="200" w:lineRule="exact"/>
        <w:rPr>
          <w:sz w:val="20"/>
          <w:szCs w:val="20"/>
        </w:rPr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BA4F8D" w:rsidRDefault="00BA4F8D" w:rsidP="00BA4F8D">
      <w:pPr>
        <w:spacing w:after="0"/>
        <w:sectPr w:rsidR="00BA4F8D" w:rsidSect="00BA4F8D">
          <w:type w:val="continuous"/>
          <w:pgSz w:w="11920" w:h="16840"/>
          <w:pgMar w:top="1040" w:right="1020" w:bottom="280" w:left="1100" w:header="720" w:footer="720" w:gutter="0"/>
          <w:cols w:space="720"/>
        </w:sectPr>
      </w:pP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D003D4" w:rsidRDefault="00D003D4" w:rsidP="00D003D4">
      <w:pPr>
        <w:spacing w:after="0" w:line="200" w:lineRule="exact"/>
        <w:ind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seconda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laurea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o Master di 2°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livello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(DM 270/2004)</w:t>
      </w:r>
    </w:p>
    <w:p w:rsidR="00D003D4" w:rsidRDefault="00D003D4" w:rsidP="00D003D4">
      <w:pPr>
        <w:spacing w:after="0" w:line="200" w:lineRule="exact"/>
        <w:ind w:firstLine="460"/>
        <w:rPr>
          <w:sz w:val="20"/>
          <w:szCs w:val="20"/>
        </w:rPr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BA4F8D" w:rsidRDefault="008205A9" w:rsidP="00BA4F8D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pict>
          <v:group id="_x0000_s1058" style="position:absolute;left:0;text-align:left;margin-left:78pt;margin-top:-5.65pt;width:456.05pt;height:.1pt;z-index:-251636736;mso-position-horizontal-relative:page" coordorigin="1560,-113" coordsize="9121,2">
            <v:shape id="_x0000_s1059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8205A9">
        <w:pict>
          <v:group id="_x0000_s1060" style="position:absolute;left:0;text-align:left;margin-left:168.25pt;margin-top:15pt;width:90.1pt;height:.1pt;z-index:-251635712;mso-position-horizontal-relative:page" coordorigin="3365,300" coordsize="1802,2">
            <v:shape id="_x0000_s1061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BA4F8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BA4F8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BA4F8D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BA4F8D" w:rsidRDefault="00D003D4" w:rsidP="00D003D4">
      <w:pPr>
        <w:spacing w:after="0"/>
        <w:ind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Master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universitario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di 1°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livello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(DM 270/2004)</w:t>
      </w:r>
    </w:p>
    <w:p w:rsidR="00D003D4" w:rsidRDefault="00D003D4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</w:pPr>
    </w:p>
    <w:p w:rsidR="00D003D4" w:rsidRDefault="008205A9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pict>
          <v:group id="_x0000_s1066" style="position:absolute;left:0;text-align:left;margin-left:78pt;margin-top:-5.65pt;width:456.05pt;height:.1pt;z-index:-251630592;mso-position-horizontal-relative:page" coordorigin="1560,-113" coordsize="9121,2">
            <v:shape id="_x0000_s1067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8205A9">
        <w:pict>
          <v:group id="_x0000_s1068" style="position:absolute;left:0;text-align:left;margin-left:168.25pt;margin-top:15pt;width:90.1pt;height:.1pt;z-index:-251629568;mso-position-horizontal-relative:page" coordorigin="3365,300" coordsize="1802,2">
            <v:shape id="_x0000_s1069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D003D4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D003D4" w:rsidRDefault="00D003D4" w:rsidP="00D003D4">
      <w:pPr>
        <w:tabs>
          <w:tab w:val="left" w:pos="5460"/>
        </w:tabs>
        <w:spacing w:before="29" w:after="0" w:line="271" w:lineRule="exact"/>
        <w:ind w:right="-20"/>
      </w:pPr>
    </w:p>
    <w:p w:rsidR="00D003D4" w:rsidRDefault="00D003D4" w:rsidP="00BA4F8D">
      <w:pPr>
        <w:spacing w:after="0"/>
      </w:pPr>
    </w:p>
    <w:p w:rsidR="00D003D4" w:rsidRDefault="00D003D4" w:rsidP="00D003D4">
      <w:pPr>
        <w:spacing w:after="0"/>
        <w:ind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Diploma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Specializzazione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(DS)</w:t>
      </w:r>
    </w:p>
    <w:p w:rsidR="00D003D4" w:rsidRDefault="00D003D4" w:rsidP="00BA4F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03D4" w:rsidRDefault="00D003D4" w:rsidP="00D003D4">
      <w:pPr>
        <w:spacing w:after="0" w:line="200" w:lineRule="exact"/>
        <w:rPr>
          <w:sz w:val="20"/>
          <w:szCs w:val="20"/>
        </w:rPr>
      </w:pPr>
    </w:p>
    <w:p w:rsidR="00D003D4" w:rsidRDefault="008205A9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pict>
          <v:group id="_x0000_s1070" style="position:absolute;left:0;text-align:left;margin-left:78pt;margin-top:-5.65pt;width:456.05pt;height:.1pt;z-index:-251627520;mso-position-horizontal-relative:page" coordorigin="1560,-113" coordsize="9121,2">
            <v:shape id="_x0000_s1071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8205A9">
        <w:pict>
          <v:group id="_x0000_s1072" style="position:absolute;left:0;text-align:left;margin-left:168.25pt;margin-top:15pt;width:90.1pt;height:.1pt;z-index:-251626496;mso-position-horizontal-relative:page" coordorigin="3365,300" coordsize="1802,2">
            <v:shape id="_x0000_s1073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D003D4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D003D4" w:rsidRDefault="00D003D4" w:rsidP="00BA4F8D">
      <w:pPr>
        <w:spacing w:after="0"/>
      </w:pPr>
    </w:p>
    <w:p w:rsidR="00D003D4" w:rsidRDefault="00D003D4" w:rsidP="00BA4F8D">
      <w:pPr>
        <w:spacing w:after="0"/>
      </w:pPr>
    </w:p>
    <w:p w:rsidR="00D003D4" w:rsidRDefault="00D003D4" w:rsidP="00D003D4">
      <w:pPr>
        <w:spacing w:after="0"/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abilitazione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e/o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qualificazione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all’esercizio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professionale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attinente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profilo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selezione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3D4" w:rsidRDefault="00D003D4" w:rsidP="00D003D4">
      <w:pPr>
        <w:spacing w:after="0"/>
        <w:ind w:firstLine="460"/>
        <w:rPr>
          <w:rFonts w:ascii="Times New Roman" w:eastAsia="Times New Roman" w:hAnsi="Times New Roman" w:cs="Times New Roman"/>
          <w:sz w:val="24"/>
          <w:szCs w:val="24"/>
        </w:rPr>
      </w:pPr>
    </w:p>
    <w:p w:rsidR="00D003D4" w:rsidRDefault="00D003D4" w:rsidP="00D003D4">
      <w:pPr>
        <w:spacing w:after="0" w:line="200" w:lineRule="exact"/>
        <w:rPr>
          <w:sz w:val="20"/>
          <w:szCs w:val="20"/>
        </w:rPr>
      </w:pPr>
    </w:p>
    <w:p w:rsidR="00D003D4" w:rsidRDefault="008205A9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pict>
          <v:group id="_x0000_s1078" style="position:absolute;left:0;text-align:left;margin-left:78pt;margin-top:-5.65pt;width:456.05pt;height:.1pt;z-index:-251624448;mso-position-horizontal-relative:page" coordorigin="1560,-113" coordsize="9121,2">
            <v:shape id="_x0000_s1079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8205A9">
        <w:pict>
          <v:group id="_x0000_s1080" style="position:absolute;left:0;text-align:left;margin-left:168.25pt;margin-top:15pt;width:90.1pt;height:.1pt;z-index:-251623424;mso-position-horizontal-relative:page" coordorigin="3365,300" coordsize="1802,2">
            <v:shape id="_x0000_s1081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rilasciata</w:t>
      </w:r>
      <w:proofErr w:type="spellEnd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da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__________________________________________in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data </w:t>
      </w:r>
      <w:r w:rsidR="00D003D4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D003D4" w:rsidRDefault="00D003D4" w:rsidP="00D003D4">
      <w:pPr>
        <w:spacing w:after="0"/>
      </w:pP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BA4F8D">
      <w:pPr>
        <w:spacing w:before="7" w:after="0" w:line="130" w:lineRule="exact"/>
        <w:rPr>
          <w:sz w:val="13"/>
          <w:szCs w:val="13"/>
        </w:rPr>
      </w:pPr>
    </w:p>
    <w:p w:rsidR="004D3334" w:rsidRDefault="00D003D4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4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aver </w:t>
      </w:r>
      <w:proofErr w:type="spellStart"/>
      <w:r w:rsidR="00BA4F8D">
        <w:rPr>
          <w:rFonts w:ascii="Times New Roman" w:eastAsia="Times New Roman" w:hAnsi="Times New Roman" w:cs="Times New Roman"/>
          <w:spacing w:val="1"/>
          <w:sz w:val="24"/>
          <w:szCs w:val="24"/>
        </w:rPr>
        <w:t>pretato</w:t>
      </w:r>
      <w:proofErr w:type="spellEnd"/>
      <w:r w:rsidR="00BA4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servi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io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el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bb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amm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is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, 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i 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z w:val="24"/>
          <w:szCs w:val="24"/>
        </w:rPr>
        <w:t>ll’ar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. 1,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ma 2,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Lgs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1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5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2001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h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em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mi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ec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il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io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mi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richies</w:t>
      </w:r>
      <w:r w:rsidR="00BA4F8D" w:rsidRPr="00CC68F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’ammissi</w:t>
      </w:r>
      <w:r w:rsidR="00BA4F8D" w:rsidRPr="00CC68F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 w:rsidR="00BA4F8D">
        <w:rPr>
          <w:rFonts w:ascii="Calibri" w:eastAsia="Calibri" w:hAnsi="Calibri" w:cs="Calibri"/>
          <w:color w:val="000000"/>
          <w:sz w:val="24"/>
          <w:szCs w:val="24"/>
        </w:rPr>
        <w:t xml:space="preserve">, come di </w:t>
      </w:r>
      <w:proofErr w:type="spellStart"/>
      <w:r w:rsidR="00BA4F8D">
        <w:rPr>
          <w:rFonts w:ascii="Calibri" w:eastAsia="Calibri" w:hAnsi="Calibri" w:cs="Calibri"/>
          <w:color w:val="000000"/>
          <w:sz w:val="24"/>
          <w:szCs w:val="24"/>
        </w:rPr>
        <w:t>seguito</w:t>
      </w:r>
      <w:proofErr w:type="spellEnd"/>
      <w:r w:rsidR="00BA4F8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BA4F8D">
        <w:rPr>
          <w:rFonts w:ascii="Calibri" w:eastAsia="Calibri" w:hAnsi="Calibri" w:cs="Calibri"/>
          <w:color w:val="000000"/>
          <w:sz w:val="24"/>
          <w:szCs w:val="24"/>
        </w:rPr>
        <w:t>indicato</w:t>
      </w:r>
      <w:proofErr w:type="spellEnd"/>
      <w:r w:rsidR="00BA4F8D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servizio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prestato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_____________________ con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________________________________________ 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Cat. ______</w:t>
      </w:r>
    </w:p>
    <w:p w:rsidR="00D003D4" w:rsidRDefault="00D003D4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servizio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prestato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_____________________ con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Cat. ______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servizio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prestato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_____________________ con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Cat. ______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334" w:rsidRDefault="00D003D4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aver </w:t>
      </w:r>
      <w:proofErr w:type="spellStart"/>
      <w:r w:rsidR="00BA4F8D">
        <w:rPr>
          <w:rFonts w:ascii="Times New Roman" w:eastAsia="Times New Roman" w:hAnsi="Times New Roman" w:cs="Times New Roman"/>
          <w:sz w:val="24"/>
          <w:szCs w:val="24"/>
        </w:rPr>
        <w:t>partecipato</w:t>
      </w:r>
      <w:proofErr w:type="spellEnd"/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z w:val="24"/>
          <w:szCs w:val="24"/>
        </w:rPr>
        <w:t>seguenti</w:t>
      </w:r>
      <w:proofErr w:type="spellEnd"/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="00BA4F8D" w:rsidRPr="00CC68F9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sz w:val="24"/>
          <w:szCs w:val="24"/>
        </w:rPr>
        <w:t>aggior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am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essi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z w:val="24"/>
          <w:szCs w:val="24"/>
        </w:rPr>
        <w:t>le</w:t>
      </w:r>
      <w:proofErr w:type="spellEnd"/>
      <w:r w:rsidR="00BA4F8D" w:rsidRPr="00CC68F9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val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am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="00BA4F8D" w:rsidRPr="00CC68F9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on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go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z w:val="24"/>
          <w:szCs w:val="24"/>
        </w:rPr>
        <w:t>rve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ivo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sv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ell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’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imo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q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BA4F8D">
        <w:rPr>
          <w:rFonts w:ascii="Calibri" w:eastAsia="Calibri" w:hAnsi="Calibri" w:cs="Calibri"/>
          <w:spacing w:val="1"/>
          <w:sz w:val="24"/>
          <w:szCs w:val="24"/>
        </w:rPr>
        <w:t>:</w:t>
      </w:r>
    </w:p>
    <w:p w:rsidR="007D0CB0" w:rsidRDefault="007D0CB0">
      <w:pPr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br w:type="page"/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4D3334" w:rsidRDefault="00D003D4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aver </w:t>
      </w:r>
      <w:proofErr w:type="spellStart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>superato</w:t>
      </w:r>
      <w:proofErr w:type="spellEnd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proofErr w:type="spellEnd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>seguenti</w:t>
      </w:r>
      <w:proofErr w:type="spellEnd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="00BA4F8D" w:rsidRPr="00CC68F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7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etermi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esso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al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ri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color w:val="000000" w:themeColor="text1"/>
          <w:spacing w:val="2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cu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all’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1,</w:t>
      </w:r>
      <w:r w:rsidR="00BA4F8D" w:rsidRPr="00CC68F9">
        <w:rPr>
          <w:rFonts w:ascii="Calibri" w:eastAsia="Calibri" w:hAnsi="Calibri" w:cs="Calibri"/>
          <w:color w:val="000000" w:themeColor="text1"/>
          <w:spacing w:val="2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ma</w:t>
      </w:r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2,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Lgs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6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0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BA4F8D" w:rsidRPr="00CC68F9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>1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color w:val="000000" w:themeColor="text1"/>
          <w:spacing w:val="1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la</w:t>
      </w:r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essa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16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eg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ria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w w:val="99"/>
          <w:sz w:val="24"/>
          <w:szCs w:val="24"/>
        </w:rPr>
        <w:t>ogg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w w:val="99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w w:val="99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w w:val="99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ella</w:t>
      </w:r>
      <w:proofErr w:type="spellEnd"/>
      <w:r w:rsidR="00BA4F8D" w:rsidRPr="00CC68F9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sel</w:t>
      </w:r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ione</w:t>
      </w:r>
      <w:proofErr w:type="spellEnd"/>
      <w:r w:rsidR="00BA4F8D" w:rsidRPr="00CC68F9"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ovvero</w:t>
      </w:r>
      <w:proofErr w:type="spellEnd"/>
      <w:r w:rsidR="00BA4F8D" w:rsidRPr="00CC68F9"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ra</w:t>
      </w:r>
      <w:proofErr w:type="spellEnd"/>
      <w:r w:rsidR="00BA4F8D" w:rsidRPr="00CC68F9"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eg</w:t>
      </w:r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ria</w:t>
      </w:r>
      <w:proofErr w:type="spellEnd"/>
      <w:r w:rsidR="00BA4F8D" w:rsidRPr="00CC68F9"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up</w:t>
      </w:r>
      <w:r w:rsidR="00BA4F8D" w:rsidRPr="00CC68F9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:</w:t>
      </w:r>
      <w:r w:rsidR="00BA4F8D" w:rsidRPr="00CC68F9"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</w:p>
    <w:p w:rsidR="00BA4F8D" w:rsidRDefault="00BA4F8D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BA4F8D" w:rsidRDefault="00BA4F8D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7D0CB0" w:rsidRDefault="007D0CB0">
      <w:pPr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br w:type="page"/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di aver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rivestito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seguenti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incarichi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gge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proofErr w:type="spellStart"/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precedent</w:t>
      </w:r>
      <w:r w:rsidR="002A2CAA">
        <w:rPr>
          <w:rFonts w:ascii="Calibri" w:eastAsia="Calibri" w:hAnsi="Calibri" w:cs="Calibri"/>
          <w:spacing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2A2CAA">
        <w:rPr>
          <w:rFonts w:ascii="Calibri" w:eastAsia="Calibri" w:hAnsi="Calibri" w:cs="Calibri"/>
          <w:b/>
          <w:i/>
          <w:sz w:val="24"/>
          <w:szCs w:val="24"/>
        </w:rPr>
        <w:t>In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c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aric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</w:t>
      </w:r>
      <w:proofErr w:type="spellEnd"/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p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r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o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f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ess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o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ali</w:t>
      </w:r>
      <w:proofErr w:type="spellEnd"/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a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r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5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3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D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. </w:t>
      </w:r>
      <w:proofErr w:type="spellStart"/>
      <w:r w:rsidRPr="002A2CAA">
        <w:rPr>
          <w:rFonts w:ascii="Calibri" w:eastAsia="Calibri" w:hAnsi="Calibri" w:cs="Calibri"/>
          <w:b/>
          <w:i/>
          <w:sz w:val="24"/>
          <w:szCs w:val="24"/>
        </w:rPr>
        <w:t>Lgs</w:t>
      </w:r>
      <w:proofErr w:type="spellEnd"/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.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1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6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5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/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0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inerent</w:t>
      </w:r>
      <w:r w:rsidR="00D003D4"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specificare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 w:rsidR="00D003D4">
        <w:rPr>
          <w:rFonts w:ascii="Calibri" w:eastAsia="Calibri" w:hAnsi="Calibri" w:cs="Calibri"/>
          <w:sz w:val="24"/>
          <w:szCs w:val="24"/>
        </w:rPr>
        <w:t>:</w:t>
      </w:r>
    </w:p>
    <w:p w:rsidR="002A2CAA" w:rsidRP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240" w:lineRule="auto"/>
        <w:ind w:right="-20" w:firstLine="100"/>
        <w:jc w:val="both"/>
        <w:rPr>
          <w:rFonts w:ascii="Calibri" w:eastAsia="Calibri" w:hAnsi="Calibri" w:cs="Calibri"/>
          <w:b/>
          <w:i/>
          <w:position w:val="1"/>
          <w:sz w:val="24"/>
          <w:szCs w:val="24"/>
        </w:rPr>
      </w:pPr>
    </w:p>
    <w:p w:rsidR="00BA4F8D" w:rsidRPr="002A2CAA" w:rsidRDefault="002A2CAA" w:rsidP="002A2CAA">
      <w:pPr>
        <w:spacing w:after="0" w:line="240" w:lineRule="auto"/>
        <w:ind w:right="-20" w:firstLine="100"/>
        <w:jc w:val="both"/>
        <w:rPr>
          <w:rFonts w:ascii="Calibri" w:eastAsia="Calibri" w:hAnsi="Calibri" w:cs="Calibri"/>
          <w:b/>
          <w:i/>
          <w:position w:val="1"/>
          <w:sz w:val="24"/>
          <w:szCs w:val="24"/>
        </w:rPr>
      </w:pP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Membro</w:t>
      </w:r>
      <w:proofErr w:type="spellEnd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 di </w:t>
      </w: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commissione</w:t>
      </w:r>
      <w:proofErr w:type="spellEnd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 di </w:t>
      </w: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concorso</w:t>
      </w:r>
      <w:proofErr w:type="spellEnd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/</w:t>
      </w: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gara</w:t>
      </w:r>
      <w:proofErr w:type="spellEnd"/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P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2A2CAA">
        <w:rPr>
          <w:rFonts w:ascii="Calibri" w:eastAsia="Calibri" w:hAnsi="Calibri" w:cs="Calibri"/>
          <w:b/>
          <w:i/>
          <w:sz w:val="24"/>
          <w:szCs w:val="24"/>
        </w:rPr>
        <w:t>Ar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7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0 </w:t>
      </w:r>
      <w:proofErr w:type="spellStart"/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qu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nqu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ies</w:t>
      </w:r>
      <w:proofErr w:type="spellEnd"/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C.C.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L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/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Ex A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r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1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7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2A2CAA">
        <w:rPr>
          <w:rFonts w:ascii="Calibri" w:eastAsia="Calibri" w:hAnsi="Calibri" w:cs="Calibri"/>
          <w:b/>
          <w:i/>
          <w:sz w:val="24"/>
          <w:szCs w:val="24"/>
        </w:rPr>
        <w:t>Ar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5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6 </w:t>
      </w:r>
      <w:proofErr w:type="spellStart"/>
      <w:r w:rsidRPr="002A2CAA">
        <w:rPr>
          <w:rFonts w:ascii="Calibri" w:eastAsia="Calibri" w:hAnsi="Calibri" w:cs="Calibri"/>
          <w:b/>
          <w:i/>
          <w:sz w:val="24"/>
          <w:szCs w:val="24"/>
        </w:rPr>
        <w:t>s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e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x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ies</w:t>
      </w:r>
      <w:proofErr w:type="spellEnd"/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C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.C.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L.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/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x ar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1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7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P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Pr="00D003D4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proofErr w:type="spellStart"/>
      <w:r w:rsidRPr="00D003D4">
        <w:rPr>
          <w:rFonts w:ascii="Calibri" w:eastAsia="Calibri" w:hAnsi="Calibri" w:cs="Calibri"/>
          <w:b/>
          <w:i/>
          <w:sz w:val="24"/>
          <w:szCs w:val="24"/>
        </w:rPr>
        <w:t>Responsabile</w:t>
      </w:r>
      <w:proofErr w:type="spellEnd"/>
      <w:r w:rsidRPr="00D003D4">
        <w:rPr>
          <w:rFonts w:ascii="Calibri" w:eastAsia="Calibri" w:hAnsi="Calibri" w:cs="Calibri"/>
          <w:b/>
          <w:i/>
          <w:sz w:val="24"/>
          <w:szCs w:val="24"/>
        </w:rPr>
        <w:t xml:space="preserve"> di </w:t>
      </w:r>
      <w:proofErr w:type="spellStart"/>
      <w:r w:rsidRPr="00D003D4">
        <w:rPr>
          <w:rFonts w:ascii="Calibri" w:eastAsia="Calibri" w:hAnsi="Calibri" w:cs="Calibri"/>
          <w:b/>
          <w:i/>
          <w:sz w:val="24"/>
          <w:szCs w:val="24"/>
        </w:rPr>
        <w:t>procedimento</w:t>
      </w:r>
      <w:proofErr w:type="spellEnd"/>
      <w:r w:rsidRPr="00D003D4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7D0CB0" w:rsidRDefault="007D0CB0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BA4F8D" w:rsidRDefault="00BA4F8D" w:rsidP="00BA4F8D">
      <w:pPr>
        <w:spacing w:after="0" w:line="240" w:lineRule="auto"/>
        <w:ind w:left="404" w:right="-20"/>
        <w:jc w:val="both"/>
        <w:rPr>
          <w:sz w:val="13"/>
          <w:szCs w:val="13"/>
        </w:rPr>
      </w:pPr>
    </w:p>
    <w:p w:rsidR="004D3334" w:rsidRDefault="00D003D4">
      <w:pPr>
        <w:spacing w:after="0" w:line="360" w:lineRule="auto"/>
        <w:ind w:left="46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A2C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Borgaro </w:t>
      </w:r>
      <w:proofErr w:type="spellStart"/>
      <w:r w:rsidR="002A2CAA">
        <w:rPr>
          <w:rFonts w:ascii="Times New Roman" w:eastAsia="Times New Roman" w:hAnsi="Times New Roman" w:cs="Times New Roman"/>
          <w:spacing w:val="5"/>
          <w:sz w:val="24"/>
          <w:szCs w:val="24"/>
        </w:rPr>
        <w:t>Torinese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196/2003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UE 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2016/679,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2CAA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2CA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rapporto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vole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D003D4">
      <w:pPr>
        <w:spacing w:before="6" w:after="0" w:line="359" w:lineRule="auto"/>
        <w:ind w:left="460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mativa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U.E. 2016/679</w:t>
      </w:r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pubblicata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sito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dell’Ente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Sezione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Amministrazoine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Trasparente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Altri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E2F">
        <w:rPr>
          <w:rFonts w:ascii="Times New Roman" w:eastAsia="Times New Roman" w:hAnsi="Times New Roman" w:cs="Times New Roman"/>
          <w:sz w:val="24"/>
          <w:szCs w:val="24"/>
        </w:rPr>
        <w:t>contenuti</w:t>
      </w:r>
      <w:proofErr w:type="spellEnd"/>
      <w:r w:rsidR="00827E2F">
        <w:rPr>
          <w:rFonts w:ascii="Times New Roman" w:eastAsia="Times New Roman" w:hAnsi="Times New Roman" w:cs="Times New Roman"/>
          <w:sz w:val="24"/>
          <w:szCs w:val="24"/>
        </w:rPr>
        <w:t xml:space="preserve"> - Privacy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D003D4" w:rsidP="002A2CAA">
      <w:pPr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usola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2CAA">
        <w:rPr>
          <w:rFonts w:ascii="Times New Roman" w:eastAsia="Times New Roman" w:hAnsi="Times New Roman" w:cs="Times New Roman"/>
          <w:sz w:val="24"/>
          <w:szCs w:val="24"/>
        </w:rPr>
        <w:t>l’avviso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di cui in </w:t>
      </w:r>
      <w:proofErr w:type="spellStart"/>
      <w:r w:rsidR="002A2CAA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2A2C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="002A2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2A2CAA" w:rsidRDefault="002A2CAA" w:rsidP="002A2CAA">
      <w:pPr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D3334" w:rsidRDefault="00D003D4" w:rsidP="007D0CB0">
      <w:pPr>
        <w:spacing w:before="73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4D3334" w:rsidRDefault="004D3334">
      <w:pPr>
        <w:spacing w:before="12" w:after="0" w:line="260" w:lineRule="exact"/>
        <w:rPr>
          <w:sz w:val="26"/>
          <w:szCs w:val="26"/>
        </w:rPr>
      </w:pPr>
    </w:p>
    <w:p w:rsidR="004D3334" w:rsidRDefault="002A2CAA">
      <w:pPr>
        <w:spacing w:before="43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otos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ronte</w:t>
      </w:r>
      <w:proofErr w:type="spellEnd"/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tro di un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docum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D003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identi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co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v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2A2CAA">
      <w:pPr>
        <w:spacing w:before="41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hia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quipo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len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onten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ovv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norm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4D3334" w:rsidRDefault="00D003D4">
      <w:pPr>
        <w:spacing w:before="4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2A2CAA">
      <w:pPr>
        <w:tabs>
          <w:tab w:val="left" w:pos="9180"/>
        </w:tabs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 w:rsidR="007D0CB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D003D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umen</w:t>
      </w:r>
      <w:r w:rsidR="00D003D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titoli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incarichi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334" w:rsidRDefault="004D3334">
      <w:pPr>
        <w:spacing w:before="1" w:after="0" w:line="190" w:lineRule="exact"/>
        <w:rPr>
          <w:sz w:val="19"/>
          <w:szCs w:val="19"/>
        </w:rPr>
      </w:pPr>
    </w:p>
    <w:p w:rsidR="004D3334" w:rsidRDefault="00D003D4">
      <w:pPr>
        <w:tabs>
          <w:tab w:val="left" w:pos="3060"/>
        </w:tabs>
        <w:spacing w:after="0" w:line="271" w:lineRule="exact"/>
        <w:ind w:left="3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8205A9" w:rsidP="007D0CB0">
      <w:pPr>
        <w:spacing w:before="29" w:after="0" w:line="240" w:lineRule="auto"/>
        <w:ind w:left="4883"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05A9">
        <w:pict>
          <v:group id="_x0000_s1026" style="position:absolute;left:0;text-align:left;margin-left:266.45pt;margin-top:-4.95pt;width:204pt;height:.1pt;z-index:-251657216;mso-position-horizontal-relative:page" coordorigin="5329,-99" coordsize="4080,2">
            <v:shape id="_x0000_s1027" style="position:absolute;left:5329;top:-99;width:4080;height:2" coordorigin="5329,-99" coordsize="4080,0" path="m5329,-99r4080,e" filled="f" strokeweight=".26669mm">
              <v:path arrowok="t"/>
            </v:shape>
            <w10:wrap anchorx="page"/>
          </v:group>
        </w:pict>
      </w:r>
      <w:r w:rsidR="00D00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D003D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D00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D003D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D0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spellStart"/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leggibi</w:t>
      </w:r>
      <w:r w:rsidR="00D003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 w:rsidR="00D003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003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proofErr w:type="spellStart"/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est</w:t>
      </w:r>
      <w:r w:rsidR="00D003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proofErr w:type="spellEnd"/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D3334" w:rsidRDefault="004D3334">
      <w:pPr>
        <w:spacing w:before="16" w:after="0" w:line="220" w:lineRule="exact"/>
      </w:pPr>
    </w:p>
    <w:sectPr w:rsidR="004D3334" w:rsidSect="004D3334"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9B9"/>
    <w:multiLevelType w:val="hybridMultilevel"/>
    <w:tmpl w:val="E918D06E"/>
    <w:lvl w:ilvl="0" w:tplc="D90E8110">
      <w:start w:val="2"/>
      <w:numFmt w:val="bullet"/>
      <w:lvlText w:val=""/>
      <w:lvlJc w:val="left"/>
      <w:pPr>
        <w:ind w:left="460" w:hanging="360"/>
      </w:pPr>
      <w:rPr>
        <w:rFonts w:ascii="Wingdings" w:eastAsia="Wingdings" w:hAnsi="Wingdings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1F2B5D7D"/>
    <w:multiLevelType w:val="multilevel"/>
    <w:tmpl w:val="C3A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049AA"/>
    <w:multiLevelType w:val="hybridMultilevel"/>
    <w:tmpl w:val="A0FA15D6"/>
    <w:lvl w:ilvl="0" w:tplc="749277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F67215"/>
    <w:multiLevelType w:val="hybridMultilevel"/>
    <w:tmpl w:val="CCEC21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1052FDD"/>
    <w:multiLevelType w:val="hybridMultilevel"/>
    <w:tmpl w:val="F4A89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D3334"/>
    <w:rsid w:val="002A2CAA"/>
    <w:rsid w:val="003D1F26"/>
    <w:rsid w:val="004D3334"/>
    <w:rsid w:val="00567223"/>
    <w:rsid w:val="007D0CB0"/>
    <w:rsid w:val="008205A9"/>
    <w:rsid w:val="00827E2F"/>
    <w:rsid w:val="00904348"/>
    <w:rsid w:val="00BA4F8D"/>
    <w:rsid w:val="00D003D4"/>
    <w:rsid w:val="00D51446"/>
    <w:rsid w:val="00E1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F26"/>
    <w:pPr>
      <w:ind w:left="720"/>
      <w:contextualSpacing/>
    </w:pPr>
  </w:style>
  <w:style w:type="paragraph" w:customStyle="1" w:styleId="paragrafo">
    <w:name w:val="paragrafo"/>
    <w:basedOn w:val="Normale"/>
    <w:rsid w:val="00827E2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Carmignato</dc:creator>
  <cp:lastModifiedBy>Cosmina Turnea</cp:lastModifiedBy>
  <cp:revision>5</cp:revision>
  <dcterms:created xsi:type="dcterms:W3CDTF">2022-11-28T14:48:00Z</dcterms:created>
  <dcterms:modified xsi:type="dcterms:W3CDTF">2022-11-29T07:23:00Z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LastSaved">
    <vt:filetime>2022-11-28T00:00:00Z</vt:filetime>
  </property>
</Properties>
</file>